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2384D922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 xml:space="preserve">O </w:t>
      </w:r>
      <w:r w:rsidR="006F059E">
        <w:rPr>
          <w:rFonts w:ascii="Arial" w:eastAsia="Calibri" w:hAnsi="Arial" w:cs="Arial"/>
          <w:sz w:val="20"/>
          <w:szCs w:val="20"/>
          <w:lang w:eastAsia="en-US"/>
        </w:rPr>
        <w:t xml:space="preserve">WYNIKU </w:t>
      </w:r>
      <w:r w:rsidRPr="002D0713">
        <w:rPr>
          <w:rFonts w:ascii="Arial" w:eastAsia="Calibri" w:hAnsi="Arial" w:cs="Arial"/>
          <w:sz w:val="20"/>
          <w:szCs w:val="20"/>
          <w:lang w:eastAsia="en-US"/>
        </w:rPr>
        <w:t>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1CB0C339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="006F059E">
        <w:rPr>
          <w:rFonts w:ascii="Arial" w:eastAsia="Calibri" w:hAnsi="Arial" w:cs="Arial"/>
          <w:sz w:val="20"/>
          <w:szCs w:val="20"/>
          <w:lang w:eastAsia="en-US"/>
        </w:rPr>
        <w:t xml:space="preserve">ogłasza wynik postępowania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F059E">
        <w:rPr>
          <w:rFonts w:ascii="Arial" w:eastAsia="Calibri" w:hAnsi="Arial" w:cs="Arial"/>
          <w:sz w:val="20"/>
          <w:szCs w:val="20"/>
          <w:lang w:eastAsia="en-US"/>
        </w:rPr>
        <w:t>23</w:t>
      </w:r>
      <w:r w:rsidR="006F5650">
        <w:rPr>
          <w:rFonts w:ascii="Arial" w:eastAsia="Calibri" w:hAnsi="Arial" w:cs="Arial"/>
          <w:sz w:val="20"/>
          <w:szCs w:val="20"/>
          <w:lang w:eastAsia="en-US"/>
        </w:rPr>
        <w:t>.10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0FBA44A1" w14:textId="443E3181" w:rsid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20FE0CDD" w14:textId="2D82B756" w:rsidR="006F059E" w:rsidRDefault="006F059E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 składania ofert, tj. do dnia 31.10.2019r. wpłynęła 1 oferta.</w:t>
      </w:r>
    </w:p>
    <w:p w14:paraId="0AC02833" w14:textId="08D2EAB9" w:rsidR="006F059E" w:rsidRDefault="006F059E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1E83658B" w14:textId="4C0D9C4C" w:rsidR="006F059E" w:rsidRPr="00AB4B60" w:rsidRDefault="00A651FE" w:rsidP="00AB4B6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B4B60">
        <w:rPr>
          <w:rFonts w:ascii="Arial" w:hAnsi="Arial" w:cs="Arial"/>
          <w:sz w:val="20"/>
          <w:szCs w:val="20"/>
        </w:rPr>
        <w:t>Specjalistyczna Opieka Lekarska  Paweł Kropiwnicki, 90-640 Łódź</w:t>
      </w: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62E7076A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AB4B60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19.11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53C0" w14:textId="77777777" w:rsidR="00810C9B" w:rsidRDefault="00810C9B" w:rsidP="00177958">
      <w:r>
        <w:separator/>
      </w:r>
    </w:p>
  </w:endnote>
  <w:endnote w:type="continuationSeparator" w:id="0">
    <w:p w14:paraId="2D3AE30F" w14:textId="77777777" w:rsidR="00810C9B" w:rsidRDefault="00810C9B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8C7C" w14:textId="77777777" w:rsidR="00810C9B" w:rsidRDefault="00810C9B" w:rsidP="00177958">
      <w:r>
        <w:separator/>
      </w:r>
    </w:p>
  </w:footnote>
  <w:footnote w:type="continuationSeparator" w:id="0">
    <w:p w14:paraId="4E2F9C25" w14:textId="77777777" w:rsidR="00810C9B" w:rsidRDefault="00810C9B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58C"/>
    <w:multiLevelType w:val="hybridMultilevel"/>
    <w:tmpl w:val="C5D6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539F6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767A6"/>
    <w:rsid w:val="00383ED8"/>
    <w:rsid w:val="003841EB"/>
    <w:rsid w:val="003940AC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01A56"/>
    <w:rsid w:val="00520B75"/>
    <w:rsid w:val="00527EA6"/>
    <w:rsid w:val="005418E5"/>
    <w:rsid w:val="00551379"/>
    <w:rsid w:val="00554BE5"/>
    <w:rsid w:val="00556C3C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059E"/>
    <w:rsid w:val="006F5650"/>
    <w:rsid w:val="006F5D65"/>
    <w:rsid w:val="00707423"/>
    <w:rsid w:val="00722C1E"/>
    <w:rsid w:val="00741413"/>
    <w:rsid w:val="007430B3"/>
    <w:rsid w:val="007829D3"/>
    <w:rsid w:val="00787752"/>
    <w:rsid w:val="007A7112"/>
    <w:rsid w:val="007C5F99"/>
    <w:rsid w:val="007D56F1"/>
    <w:rsid w:val="007E607D"/>
    <w:rsid w:val="007F58B0"/>
    <w:rsid w:val="00801F32"/>
    <w:rsid w:val="00810C9B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651FE"/>
    <w:rsid w:val="00A70BCF"/>
    <w:rsid w:val="00A93BED"/>
    <w:rsid w:val="00AA5B70"/>
    <w:rsid w:val="00AA766B"/>
    <w:rsid w:val="00AB4B60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C0E16"/>
    <w:rsid w:val="00BC1575"/>
    <w:rsid w:val="00BD0477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16BF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5C79-19D7-425B-AE23-E50B85A9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2019-01-22T12:33:00Z</cp:lastPrinted>
  <dcterms:created xsi:type="dcterms:W3CDTF">2019-11-19T09:45:00Z</dcterms:created>
  <dcterms:modified xsi:type="dcterms:W3CDTF">2019-11-19T09:48:00Z</dcterms:modified>
</cp:coreProperties>
</file>